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FD165" w14:textId="77777777" w:rsidR="00756978" w:rsidRPr="00756978" w:rsidRDefault="00756978" w:rsidP="00756978">
      <w:pPr>
        <w:rPr>
          <w:rFonts w:ascii="Lucida Sans" w:hAnsi="Lucida Sans"/>
          <w:i/>
          <w:iCs/>
        </w:rPr>
      </w:pPr>
      <w:r w:rsidRPr="00756978">
        <w:rPr>
          <w:rFonts w:ascii="Lucida Sans" w:hAnsi="Lucida Sans"/>
          <w:i/>
          <w:iCs/>
        </w:rPr>
        <w:t xml:space="preserve">The trees stood tall; dark and menacing. The sky dimmed; the moonlight peeking within the </w:t>
      </w:r>
      <w:proofErr w:type="spellStart"/>
      <w:r w:rsidRPr="00756978">
        <w:rPr>
          <w:rFonts w:ascii="Lucida Sans" w:hAnsi="Lucida Sans"/>
          <w:i/>
          <w:iCs/>
        </w:rPr>
        <w:t>treelines</w:t>
      </w:r>
      <w:proofErr w:type="spellEnd"/>
      <w:r w:rsidRPr="00756978">
        <w:rPr>
          <w:rFonts w:ascii="Lucida Sans" w:hAnsi="Lucida Sans"/>
          <w:i/>
          <w:iCs/>
        </w:rPr>
        <w:t>. There were no stars; they hid, as if afraid. The massive forest of Soma had fallen into a trance. Quiet had spread the living within becoming mute, and then, a shudder. There was something there. The earth groaned, her plates creaking with agony as a movement began. The land that teemed with life and vitality had been silenced, replaced with a dread that loomed through those who basked in her presence. A sharp aura, an animalistic cry. The existence hidden beneath, a massive being within the forest's depths had shifted. An awakening of sorts had begun. At the edge of the forest stood a mage; tiny in contrast, yet there was a chilling energy that emanated from their existence. A steeled expression spread across Kazami's features, his lids narrowed as obsidian hues swirled with golden energy. The wooden beads that wrapped around his right wrist had wavered; the energy that hammered against his, the being that existed within the forest before him, caused a chill to rise. His spine shuddered, the mana around him that had been easy to control convulsing; as if afraid of the entity that defied the laws of nature. His robe fluttered, the black and silver trimming exuding a faint fog of golden energy. He could hear the drums of the jungle, the cries of the Monkey King embracing his existence as if to erase and hide him from the eyes of the calamity. A singular breath had been taken, yet the effect was catastrophic. He needed to relay this finding. With that, he would turn, making his way back to the base camp situated a few miles away.</w:t>
      </w:r>
    </w:p>
    <w:p w14:paraId="2BA0F0A6" w14:textId="77777777" w:rsidR="00756978" w:rsidRPr="00756978" w:rsidRDefault="00756978" w:rsidP="00756978">
      <w:pPr>
        <w:rPr>
          <w:rFonts w:ascii="Lucida Sans" w:hAnsi="Lucida Sans"/>
          <w:i/>
          <w:iCs/>
        </w:rPr>
      </w:pPr>
    </w:p>
    <w:p w14:paraId="583CEBCA" w14:textId="77777777" w:rsidR="00756978" w:rsidRPr="00756978" w:rsidRDefault="00756978" w:rsidP="00756978">
      <w:pPr>
        <w:rPr>
          <w:rFonts w:ascii="Lucida Sans" w:hAnsi="Lucida Sans"/>
          <w:i/>
          <w:iCs/>
        </w:rPr>
      </w:pPr>
      <w:r w:rsidRPr="00756978">
        <w:rPr>
          <w:rFonts w:ascii="Lucida Sans" w:hAnsi="Lucida Sans"/>
          <w:i/>
          <w:iCs/>
        </w:rPr>
        <w:t xml:space="preserve">The feeling of dread would follow, the shadows created from the moonlight weaving and dancing with an eerie rhythm. The further he was, the less pressure was exuded. As he reached his base camp, the golden aura had faded, returning back to the beads. Danger. The quest he had accepted seemed to be more than he was assigned for; yet there was no hesitation within his actions. The flame that burned within him had only grown stronger with such trials and tribulations. Still had become his heart, the mana cores within him circulating as he sat. Within that base camp, simple camping equipment had been set up; a tent, some beddings, and a campfire. His figure was settled on the bedding, legs crossed as he prepped a lotus position. Mana shifted, breathing in the tempo of a dance as he meditated. The circles within his soul, the cores that spread across his body; each of the pressure points had relaxed. The sounds of the illusionary jungle from before had intensified, the drums and cries of the animals that called from within that golden energy filled his surroundings. The grass, each blade shivering as the air around them stilled. Every inhale, they </w:t>
      </w:r>
      <w:r w:rsidRPr="00756978">
        <w:rPr>
          <w:rFonts w:ascii="Lucida Sans" w:hAnsi="Lucida Sans"/>
          <w:i/>
          <w:iCs/>
        </w:rPr>
        <w:lastRenderedPageBreak/>
        <w:t xml:space="preserve">drew towards the mage, vitality drained as wisps of silver and blue radiated. Every exhale, his body shuddered, sweat beading from his exposed skin. Within his robe, heat had churned. A few minutes turn into a few hours. The radius of his aura had expanded from a few feet to a quarter mile. His existence was there, scanning and observing all that showed. Each insect, their vitality, their properties, his mana bore; an attempt to dissect the very depths of their existence. His gaze, golden, yet his proficiency was weak. After half a day, his expression softened, eyes opening as he inhaled one last time. The divine energy retracted, his magic returning within him; the aura he held </w:t>
      </w:r>
      <w:proofErr w:type="spellStart"/>
      <w:r w:rsidRPr="00756978">
        <w:rPr>
          <w:rFonts w:ascii="Lucida Sans" w:hAnsi="Lucida Sans"/>
          <w:i/>
          <w:iCs/>
        </w:rPr>
        <w:t>stablized</w:t>
      </w:r>
      <w:proofErr w:type="spellEnd"/>
      <w:r w:rsidRPr="00756978">
        <w:rPr>
          <w:rFonts w:ascii="Lucida Sans" w:hAnsi="Lucida Sans"/>
          <w:i/>
          <w:iCs/>
        </w:rPr>
        <w:t xml:space="preserve"> back to normalcy. The moonlight had shown </w:t>
      </w:r>
      <w:proofErr w:type="spellStart"/>
      <w:r w:rsidRPr="00756978">
        <w:rPr>
          <w:rFonts w:ascii="Lucida Sans" w:hAnsi="Lucida Sans"/>
          <w:i/>
          <w:iCs/>
        </w:rPr>
        <w:t>it's</w:t>
      </w:r>
      <w:proofErr w:type="spellEnd"/>
      <w:r w:rsidRPr="00756978">
        <w:rPr>
          <w:rFonts w:ascii="Lucida Sans" w:hAnsi="Lucida Sans"/>
          <w:i/>
          <w:iCs/>
        </w:rPr>
        <w:t xml:space="preserve"> peak, the crescent high above shining down. With that, he would retreat back into his tent to rest.</w:t>
      </w:r>
    </w:p>
    <w:p w14:paraId="342E9C45" w14:textId="77777777" w:rsidR="00756978" w:rsidRPr="00756978" w:rsidRDefault="00756978" w:rsidP="00756978">
      <w:pPr>
        <w:rPr>
          <w:rFonts w:ascii="Lucida Sans" w:hAnsi="Lucida Sans"/>
          <w:i/>
          <w:iCs/>
        </w:rPr>
      </w:pPr>
    </w:p>
    <w:p w14:paraId="344147DA" w14:textId="7B2DCE84" w:rsidR="0019318B" w:rsidRPr="00756978" w:rsidRDefault="00756978" w:rsidP="00756978">
      <w:pPr>
        <w:rPr>
          <w:rFonts w:ascii="Lucida Sans" w:hAnsi="Lucida Sans"/>
          <w:i/>
          <w:iCs/>
        </w:rPr>
      </w:pPr>
      <w:r w:rsidRPr="00756978">
        <w:rPr>
          <w:rFonts w:ascii="Lucida Sans" w:hAnsi="Lucida Sans"/>
          <w:i/>
          <w:iCs/>
        </w:rPr>
        <w:t xml:space="preserve">Ten hours had passed. The energy of the forest had quieted; the presence from before erased as if it never existed. A lie, the traces of damage from the aura still evident from the history of the land. Mana was trembling still, fearful of the power that dwelled from within the forest. A body slipped through the raised covers. A tall figure, slender in frame, had made their presence known. His robe flew beside him, hovering next to the tent as it floated as if waiting. Kazami's night clothes contrasted with the ambience of the forest; a chill, a fog, yet unaffecting of the mage as he stood. An energy had coursed through his figure, muscles tensed as mana danced. The cracking and pops of his bones provided an eerie change; with a wave of his hand, steam radiated from his flesh, expunging the impurities while causing the clothing he wore to transform. The casualwear he had shifted, expanding back to the adventuring gear he had the night before. His gaze returned to the forest before him. Obsidians. They bore into the </w:t>
      </w:r>
      <w:proofErr w:type="spellStart"/>
      <w:r w:rsidRPr="00756978">
        <w:rPr>
          <w:rFonts w:ascii="Lucida Sans" w:hAnsi="Lucida Sans"/>
          <w:i/>
          <w:iCs/>
        </w:rPr>
        <w:t>treelines</w:t>
      </w:r>
      <w:proofErr w:type="spellEnd"/>
      <w:r w:rsidRPr="00756978">
        <w:rPr>
          <w:rFonts w:ascii="Lucida Sans" w:hAnsi="Lucida Sans"/>
          <w:i/>
          <w:iCs/>
        </w:rPr>
        <w:t xml:space="preserve">, a hint of golden swirls rising as he observed. There was a faintness in the energy, yet he knew the truth. Before him was the existence of a World Figure. "The truth of Soma." His words were low, husky as he exhaled a mist with each breath. Both arms spread. The robe behind him moved, flying and slipping onto his figure. A hand had dug into one of the pockets, retrieving a morphed stone with runic carvings; blue aura had radiated. Fingers wrapped, tensing once to crush the runestone into dust. The debris fell, converging into a black bird. A rune crow, elusive in existence, temporary in nature. The magic within it had circled, black hues gazing at the mage as it flapped </w:t>
      </w:r>
      <w:proofErr w:type="spellStart"/>
      <w:r w:rsidRPr="00756978">
        <w:rPr>
          <w:rFonts w:ascii="Lucida Sans" w:hAnsi="Lucida Sans"/>
          <w:i/>
          <w:iCs/>
        </w:rPr>
        <w:t>it's</w:t>
      </w:r>
      <w:proofErr w:type="spellEnd"/>
      <w:r w:rsidRPr="00756978">
        <w:rPr>
          <w:rFonts w:ascii="Lucida Sans" w:hAnsi="Lucida Sans"/>
          <w:i/>
          <w:iCs/>
        </w:rPr>
        <w:t xml:space="preserve"> wings. Kazami stared back, his lips parting as mana flowed. "</w:t>
      </w:r>
      <w:proofErr w:type="spellStart"/>
      <w:r w:rsidRPr="00756978">
        <w:rPr>
          <w:rFonts w:ascii="Lucida Sans" w:hAnsi="Lucida Sans"/>
          <w:i/>
          <w:iCs/>
        </w:rPr>
        <w:t>Khar'leci</w:t>
      </w:r>
      <w:proofErr w:type="spellEnd"/>
      <w:r w:rsidRPr="00756978">
        <w:rPr>
          <w:rFonts w:ascii="Lucida Sans" w:hAnsi="Lucida Sans"/>
          <w:i/>
          <w:iCs/>
        </w:rPr>
        <w:t xml:space="preserve"> has awoken." Brief had been those three words, yet the crow had shuddered. Its gaze had glimmered, the black hues transitioning to one of ruby. With that, its wings fluttered, leaving the mage and heading towards another direction with </w:t>
      </w:r>
      <w:r w:rsidRPr="00756978">
        <w:rPr>
          <w:rFonts w:ascii="Lucida Sans" w:hAnsi="Lucida Sans"/>
          <w:i/>
          <w:iCs/>
        </w:rPr>
        <w:lastRenderedPageBreak/>
        <w:t xml:space="preserve">message in tow. Kazami turned back to the forest, gaze boring into the </w:t>
      </w:r>
      <w:proofErr w:type="spellStart"/>
      <w:r w:rsidRPr="00756978">
        <w:rPr>
          <w:rFonts w:ascii="Lucida Sans" w:hAnsi="Lucida Sans"/>
          <w:i/>
          <w:iCs/>
        </w:rPr>
        <w:t>treelines</w:t>
      </w:r>
      <w:proofErr w:type="spellEnd"/>
      <w:r w:rsidRPr="00756978">
        <w:rPr>
          <w:rFonts w:ascii="Lucida Sans" w:hAnsi="Lucida Sans"/>
          <w:i/>
          <w:iCs/>
        </w:rPr>
        <w:t xml:space="preserve"> as he fell deep into contemplation. [Scene End].</w:t>
      </w:r>
    </w:p>
    <w:sectPr w:rsidR="0019318B" w:rsidRPr="00756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978"/>
    <w:rsid w:val="000D08A7"/>
    <w:rsid w:val="0019318B"/>
    <w:rsid w:val="00641113"/>
    <w:rsid w:val="00756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5064"/>
  <w15:chartTrackingRefBased/>
  <w15:docId w15:val="{F0BCC701-52A5-43C8-81EE-5E0F8300A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9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9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9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9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9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9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9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9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9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9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9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9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9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9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9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978"/>
    <w:rPr>
      <w:rFonts w:eastAsiaTheme="majorEastAsia" w:cstheme="majorBidi"/>
      <w:color w:val="272727" w:themeColor="text1" w:themeTint="D8"/>
    </w:rPr>
  </w:style>
  <w:style w:type="paragraph" w:styleId="Title">
    <w:name w:val="Title"/>
    <w:basedOn w:val="Normal"/>
    <w:next w:val="Normal"/>
    <w:link w:val="TitleChar"/>
    <w:uiPriority w:val="10"/>
    <w:qFormat/>
    <w:rsid w:val="00756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9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9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9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978"/>
    <w:pPr>
      <w:spacing w:before="160"/>
      <w:jc w:val="center"/>
    </w:pPr>
    <w:rPr>
      <w:i/>
      <w:iCs/>
      <w:color w:val="404040" w:themeColor="text1" w:themeTint="BF"/>
    </w:rPr>
  </w:style>
  <w:style w:type="character" w:customStyle="1" w:styleId="QuoteChar">
    <w:name w:val="Quote Char"/>
    <w:basedOn w:val="DefaultParagraphFont"/>
    <w:link w:val="Quote"/>
    <w:uiPriority w:val="29"/>
    <w:rsid w:val="00756978"/>
    <w:rPr>
      <w:i/>
      <w:iCs/>
      <w:color w:val="404040" w:themeColor="text1" w:themeTint="BF"/>
    </w:rPr>
  </w:style>
  <w:style w:type="paragraph" w:styleId="ListParagraph">
    <w:name w:val="List Paragraph"/>
    <w:basedOn w:val="Normal"/>
    <w:uiPriority w:val="34"/>
    <w:qFormat/>
    <w:rsid w:val="00756978"/>
    <w:pPr>
      <w:ind w:left="720"/>
      <w:contextualSpacing/>
    </w:pPr>
  </w:style>
  <w:style w:type="character" w:styleId="IntenseEmphasis">
    <w:name w:val="Intense Emphasis"/>
    <w:basedOn w:val="DefaultParagraphFont"/>
    <w:uiPriority w:val="21"/>
    <w:qFormat/>
    <w:rsid w:val="00756978"/>
    <w:rPr>
      <w:i/>
      <w:iCs/>
      <w:color w:val="0F4761" w:themeColor="accent1" w:themeShade="BF"/>
    </w:rPr>
  </w:style>
  <w:style w:type="paragraph" w:styleId="IntenseQuote">
    <w:name w:val="Intense Quote"/>
    <w:basedOn w:val="Normal"/>
    <w:next w:val="Normal"/>
    <w:link w:val="IntenseQuoteChar"/>
    <w:uiPriority w:val="30"/>
    <w:qFormat/>
    <w:rsid w:val="00756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978"/>
    <w:rPr>
      <w:i/>
      <w:iCs/>
      <w:color w:val="0F4761" w:themeColor="accent1" w:themeShade="BF"/>
    </w:rPr>
  </w:style>
  <w:style w:type="character" w:styleId="IntenseReference">
    <w:name w:val="Intense Reference"/>
    <w:basedOn w:val="DefaultParagraphFont"/>
    <w:uiPriority w:val="32"/>
    <w:qFormat/>
    <w:rsid w:val="007569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4955</Characters>
  <Application>Microsoft Office Word</Application>
  <DocSecurity>0</DocSecurity>
  <Lines>41</Lines>
  <Paragraphs>11</Paragraphs>
  <ScaleCrop>false</ScaleCrop>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1</cp:revision>
  <dcterms:created xsi:type="dcterms:W3CDTF">2024-05-16T17:07:00Z</dcterms:created>
  <dcterms:modified xsi:type="dcterms:W3CDTF">2024-05-16T17:07:00Z</dcterms:modified>
</cp:coreProperties>
</file>